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BD203" w14:textId="77777777" w:rsidR="000873D2" w:rsidRDefault="007A6F58">
      <w:r>
        <w:t xml:space="preserve">Fabrikat:  Atlas </w:t>
      </w:r>
      <w:proofErr w:type="spellStart"/>
      <w:r>
        <w:t>Copco</w:t>
      </w:r>
      <w:proofErr w:type="spellEnd"/>
    </w:p>
    <w:p w14:paraId="7034B559" w14:textId="324B4B0B" w:rsidR="007A6F58" w:rsidRDefault="007A6F58">
      <w:r>
        <w:t>Type:        E2C</w:t>
      </w:r>
      <w:proofErr w:type="gramStart"/>
      <w:r>
        <w:t>22  1000</w:t>
      </w:r>
      <w:proofErr w:type="gramEnd"/>
      <w:r>
        <w:t>Volt</w:t>
      </w:r>
    </w:p>
    <w:p w14:paraId="0D8AB7A5" w14:textId="7CDD147C" w:rsidR="00D26E1F" w:rsidRDefault="00D26E1F">
      <w:r>
        <w:t>Baujahr:   2009</w:t>
      </w:r>
    </w:p>
    <w:p w14:paraId="311E05B4" w14:textId="77777777" w:rsidR="007A6F58" w:rsidRDefault="007A6F58">
      <w:r>
        <w:t xml:space="preserve">Std.:          3026      </w:t>
      </w:r>
      <w:proofErr w:type="spellStart"/>
      <w:r>
        <w:t>Bohrarm</w:t>
      </w:r>
      <w:proofErr w:type="spellEnd"/>
      <w:r>
        <w:t xml:space="preserve"> 1: 3164 Std.   </w:t>
      </w:r>
      <w:proofErr w:type="spellStart"/>
      <w:r>
        <w:t>Bohrarm</w:t>
      </w:r>
      <w:proofErr w:type="spellEnd"/>
      <w:r>
        <w:t xml:space="preserve"> 2:3150 Hammerstunden</w:t>
      </w:r>
    </w:p>
    <w:p w14:paraId="67CD934B" w14:textId="77777777" w:rsidR="007A6F58" w:rsidRDefault="007A6F58">
      <w:r>
        <w:t>Inventarnr.:707.0020.153</w:t>
      </w:r>
    </w:p>
    <w:p w14:paraId="54989A55" w14:textId="77777777" w:rsidR="007A6F58" w:rsidRDefault="007A6F58"/>
    <w:p w14:paraId="7D6592E8" w14:textId="77777777" w:rsidR="007A6F58" w:rsidRDefault="007A6F58">
      <w:r>
        <w:t>Beschreibung:</w:t>
      </w:r>
    </w:p>
    <w:p w14:paraId="3CC1BAEE" w14:textId="77777777" w:rsidR="007A6F58" w:rsidRDefault="007A6F58"/>
    <w:p w14:paraId="6F2CFE9F" w14:textId="70D5A567" w:rsidR="007A6F58" w:rsidRDefault="007A6F58">
      <w:r>
        <w:t xml:space="preserve">Bohrwagen in </w:t>
      </w:r>
      <w:r w:rsidR="0018425F">
        <w:t>b</w:t>
      </w:r>
      <w:r>
        <w:t xml:space="preserve">etriebsbereiten </w:t>
      </w:r>
      <w:r w:rsidR="0018425F">
        <w:t>Z</w:t>
      </w:r>
      <w:r>
        <w:t>ustand Karosserie und Rostschäden vorhanden.</w:t>
      </w:r>
    </w:p>
    <w:p w14:paraId="2C310283" w14:textId="77777777" w:rsidR="007A6F58" w:rsidRDefault="007A6F58">
      <w:proofErr w:type="spellStart"/>
      <w:r w:rsidRPr="007A6F58">
        <w:t>Bohrarm</w:t>
      </w:r>
      <w:proofErr w:type="spellEnd"/>
      <w:r w:rsidRPr="007A6F58">
        <w:t xml:space="preserve"> Getriebe (Roll </w:t>
      </w:r>
      <w:proofErr w:type="spellStart"/>
      <w:r w:rsidRPr="007A6F58">
        <w:t>over</w:t>
      </w:r>
      <w:proofErr w:type="spellEnd"/>
      <w:r w:rsidRPr="007A6F58">
        <w:t>) leicht</w:t>
      </w:r>
      <w:r w:rsidR="00F8465C">
        <w:t>e</w:t>
      </w:r>
      <w:r>
        <w:t xml:space="preserve"> Leckage </w:t>
      </w:r>
    </w:p>
    <w:p w14:paraId="6F3A3307" w14:textId="77777777" w:rsidR="00F8465C" w:rsidRDefault="00F8465C">
      <w:r>
        <w:t>Bereifung vorne ca. 40% Bereifung hinten ca.50%</w:t>
      </w:r>
    </w:p>
    <w:p w14:paraId="26C492C6" w14:textId="77777777" w:rsidR="00F8465C" w:rsidRDefault="00F8465C">
      <w:r>
        <w:t>Sitzpolsterung leicht beschädigt</w:t>
      </w:r>
    </w:p>
    <w:p w14:paraId="5E3F79E3" w14:textId="77777777" w:rsidR="00F8465C" w:rsidRDefault="00F8465C">
      <w:r>
        <w:t>Kabelzustand 1000 Volt gut</w:t>
      </w:r>
    </w:p>
    <w:p w14:paraId="4433F000" w14:textId="61DC2A39" w:rsidR="00F8465C" w:rsidRDefault="00F8465C"/>
    <w:p w14:paraId="564CAEF0" w14:textId="6BB4D69C" w:rsidR="00F8465C" w:rsidRDefault="00F8465C">
      <w:r>
        <w:t>Ausstattung:</w:t>
      </w:r>
    </w:p>
    <w:p w14:paraId="139A00E8" w14:textId="178F702E" w:rsidR="00D26E1F" w:rsidRDefault="00D26E1F">
      <w:r>
        <w:t>RCS4</w:t>
      </w:r>
    </w:p>
    <w:p w14:paraId="5D30DC5A" w14:textId="634387C6" w:rsidR="00F8465C" w:rsidRDefault="00F8465C">
      <w:r w:rsidRPr="00D26E1F">
        <w:t>Borhämmer Cop 2238</w:t>
      </w:r>
      <w:r w:rsidR="00D26E1F">
        <w:t>:</w:t>
      </w:r>
      <w:r w:rsidRPr="00D26E1F">
        <w:t xml:space="preserve"> </w:t>
      </w:r>
      <w:r w:rsidR="00D26E1F" w:rsidRPr="00D26E1F">
        <w:t>Bohrhammer 1</w:t>
      </w:r>
      <w:r w:rsidR="00B261D2">
        <w:t>:</w:t>
      </w:r>
      <w:r w:rsidR="00D26E1F" w:rsidRPr="00D26E1F">
        <w:t> 100 Std. seit</w:t>
      </w:r>
      <w:r w:rsidR="00D26E1F">
        <w:t xml:space="preserve"> letzten Service, Bohrhammer 2</w:t>
      </w:r>
      <w:r w:rsidR="00B261D2">
        <w:t>:</w:t>
      </w:r>
      <w:r w:rsidR="00D26E1F">
        <w:t xml:space="preserve"> Service fällig,</w:t>
      </w:r>
    </w:p>
    <w:p w14:paraId="1DBE1418" w14:textId="521DECC8" w:rsidR="00D26E1F" w:rsidRDefault="00D26E1F">
      <w:r>
        <w:t>Bohrhammer 3</w:t>
      </w:r>
      <w:r w:rsidR="00B261D2">
        <w:t>:</w:t>
      </w:r>
      <w:r>
        <w:t xml:space="preserve"> (</w:t>
      </w:r>
      <w:proofErr w:type="gramStart"/>
      <w:r>
        <w:t>Reserve)  Service</w:t>
      </w:r>
      <w:proofErr w:type="gramEnd"/>
      <w:r>
        <w:t xml:space="preserve"> von </w:t>
      </w:r>
      <w:proofErr w:type="spellStart"/>
      <w:r>
        <w:t>Epiroc</w:t>
      </w:r>
      <w:proofErr w:type="spellEnd"/>
      <w:r>
        <w:t xml:space="preserve"> gemacht.</w:t>
      </w:r>
    </w:p>
    <w:p w14:paraId="4EAC9FE9" w14:textId="1954F7D8" w:rsidR="00D26E1F" w:rsidRDefault="00D26E1F">
      <w:r>
        <w:t xml:space="preserve">2 </w:t>
      </w:r>
      <w:proofErr w:type="spellStart"/>
      <w:r>
        <w:t>Stk</w:t>
      </w:r>
      <w:proofErr w:type="spellEnd"/>
      <w:r>
        <w:t xml:space="preserve">. 16 Fuß Bohrlafetten und 2 </w:t>
      </w:r>
      <w:proofErr w:type="spellStart"/>
      <w:r>
        <w:t>Stk</w:t>
      </w:r>
      <w:proofErr w:type="spellEnd"/>
      <w:r>
        <w:t>. 18 Fuß Bohrlafetten vorhanden</w:t>
      </w:r>
    </w:p>
    <w:p w14:paraId="520F091E" w14:textId="59E68708" w:rsidR="00D26E1F" w:rsidRDefault="00D26E1F">
      <w:r>
        <w:t xml:space="preserve">Rod </w:t>
      </w:r>
      <w:proofErr w:type="spellStart"/>
      <w:r>
        <w:t>handling</w:t>
      </w:r>
      <w:proofErr w:type="spellEnd"/>
      <w:r>
        <w:t xml:space="preserve"> System für beide </w:t>
      </w:r>
      <w:proofErr w:type="spellStart"/>
      <w:r>
        <w:t>Bohrarme</w:t>
      </w:r>
      <w:proofErr w:type="spellEnd"/>
      <w:r>
        <w:t xml:space="preserve"> vorhanden</w:t>
      </w:r>
    </w:p>
    <w:p w14:paraId="7BD72454" w14:textId="74087054" w:rsidR="00D26E1F" w:rsidRDefault="00D26E1F">
      <w:r>
        <w:t>Reserverad neu vorhanden</w:t>
      </w:r>
    </w:p>
    <w:p w14:paraId="02CA3E2E" w14:textId="6DCF4924" w:rsidR="00166004" w:rsidRDefault="00166004">
      <w:r>
        <w:t>Hydrauliksystem mit Bio-öl befüllt</w:t>
      </w:r>
    </w:p>
    <w:p w14:paraId="4435E928" w14:textId="6C1FBF06" w:rsidR="00166004" w:rsidRPr="00624431" w:rsidRDefault="00166004">
      <w:pPr>
        <w:rPr>
          <w:lang w:val="sv-SE"/>
        </w:rPr>
      </w:pPr>
      <w:proofErr w:type="spellStart"/>
      <w:r w:rsidRPr="00624431">
        <w:rPr>
          <w:lang w:val="sv-SE"/>
        </w:rPr>
        <w:t>Ansul</w:t>
      </w:r>
      <w:proofErr w:type="spellEnd"/>
      <w:r w:rsidRPr="00624431">
        <w:rPr>
          <w:lang w:val="sv-SE"/>
        </w:rPr>
        <w:t xml:space="preserve"> </w:t>
      </w:r>
      <w:proofErr w:type="spellStart"/>
      <w:r w:rsidRPr="00624431">
        <w:rPr>
          <w:lang w:val="sv-SE"/>
        </w:rPr>
        <w:t>Fire</w:t>
      </w:r>
      <w:proofErr w:type="spellEnd"/>
      <w:r w:rsidRPr="00624431">
        <w:rPr>
          <w:lang w:val="sv-SE"/>
        </w:rPr>
        <w:t xml:space="preserve"> </w:t>
      </w:r>
      <w:proofErr w:type="spellStart"/>
      <w:r w:rsidRPr="00624431">
        <w:rPr>
          <w:lang w:val="sv-SE"/>
        </w:rPr>
        <w:t>Suppression</w:t>
      </w:r>
      <w:proofErr w:type="spellEnd"/>
      <w:r w:rsidRPr="00624431">
        <w:rPr>
          <w:lang w:val="sv-SE"/>
        </w:rPr>
        <w:t xml:space="preserve"> System</w:t>
      </w:r>
    </w:p>
    <w:p w14:paraId="6D4F8AC6" w14:textId="7CB9A34D" w:rsidR="00D26E1F" w:rsidRDefault="00D26E1F">
      <w:pPr>
        <w:rPr>
          <w:lang w:val="sv-SE"/>
        </w:rPr>
      </w:pPr>
    </w:p>
    <w:p w14:paraId="78BAB076" w14:textId="2D10A9DC" w:rsidR="00624431" w:rsidRDefault="00624431">
      <w:pPr>
        <w:rPr>
          <w:lang w:val="sv-SE"/>
        </w:rPr>
      </w:pPr>
    </w:p>
    <w:p w14:paraId="735134A9" w14:textId="0D5E2C23" w:rsidR="00624431" w:rsidRDefault="00624431">
      <w:pPr>
        <w:rPr>
          <w:lang w:val="sv-SE"/>
        </w:rPr>
      </w:pPr>
    </w:p>
    <w:p w14:paraId="70CFEE30" w14:textId="73F19F78" w:rsidR="00624431" w:rsidRDefault="00624431">
      <w:pPr>
        <w:rPr>
          <w:lang w:val="sv-SE"/>
        </w:rPr>
      </w:pPr>
    </w:p>
    <w:p w14:paraId="177FBE80" w14:textId="1ABBEA60" w:rsidR="00624431" w:rsidRDefault="00624431">
      <w:pPr>
        <w:rPr>
          <w:lang w:val="sv-SE"/>
        </w:rPr>
      </w:pPr>
    </w:p>
    <w:p w14:paraId="361B2F5B" w14:textId="4BF47EAA" w:rsidR="00624431" w:rsidRDefault="00624431">
      <w:pPr>
        <w:rPr>
          <w:lang w:val="sv-SE"/>
        </w:rPr>
      </w:pPr>
    </w:p>
    <w:p w14:paraId="7DAC19F8" w14:textId="4E6D339B" w:rsidR="00624431" w:rsidRDefault="00624431">
      <w:pPr>
        <w:rPr>
          <w:lang w:val="sv-SE"/>
        </w:rPr>
      </w:pPr>
    </w:p>
    <w:p w14:paraId="4E61AC88" w14:textId="1424B47A" w:rsidR="00624431" w:rsidRDefault="00624431">
      <w:pPr>
        <w:rPr>
          <w:lang w:val="sv-SE"/>
        </w:rPr>
      </w:pPr>
    </w:p>
    <w:p w14:paraId="5F2C6258" w14:textId="4F3EEE89" w:rsidR="00624431" w:rsidRPr="00624431" w:rsidRDefault="00624431">
      <w:pPr>
        <w:rPr>
          <w:lang w:val="sv-SE"/>
        </w:rPr>
      </w:pPr>
      <w:r>
        <w:rPr>
          <w:lang w:val="sv-SE"/>
        </w:rPr>
        <w:t xml:space="preserve">Svenska: se </w:t>
      </w:r>
      <w:r w:rsidR="00B63CBF">
        <w:rPr>
          <w:lang w:val="sv-SE"/>
        </w:rPr>
        <w:t>nästa sida</w:t>
      </w:r>
      <w:r>
        <w:rPr>
          <w:lang w:val="sv-SE"/>
        </w:rPr>
        <w:t>….</w:t>
      </w:r>
    </w:p>
    <w:p w14:paraId="3FBE5B44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lastRenderedPageBreak/>
        <w:t>Fabrikat: Atlas Copco</w:t>
      </w:r>
    </w:p>
    <w:p w14:paraId="04C0192C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Typ: E2C22 1000Volt</w:t>
      </w:r>
    </w:p>
    <w:p w14:paraId="58925BD0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Byggår: 2009</w:t>
      </w:r>
    </w:p>
    <w:p w14:paraId="01D92890" w14:textId="7B5658C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 xml:space="preserve">Timmar: 3026 </w:t>
      </w:r>
      <w:r>
        <w:rPr>
          <w:lang w:val="sv-SE"/>
        </w:rPr>
        <w:t xml:space="preserve">                   </w:t>
      </w:r>
      <w:proofErr w:type="spellStart"/>
      <w:r w:rsidRPr="00624431">
        <w:rPr>
          <w:lang w:val="sv-SE"/>
        </w:rPr>
        <w:t>borrarm</w:t>
      </w:r>
      <w:proofErr w:type="spellEnd"/>
      <w:r w:rsidRPr="00624431">
        <w:rPr>
          <w:lang w:val="sv-SE"/>
        </w:rPr>
        <w:t xml:space="preserve"> 1: 3164 timmar </w:t>
      </w:r>
      <w:proofErr w:type="spellStart"/>
      <w:r w:rsidRPr="00624431">
        <w:rPr>
          <w:lang w:val="sv-SE"/>
        </w:rPr>
        <w:t>borrarm</w:t>
      </w:r>
      <w:proofErr w:type="spellEnd"/>
      <w:r w:rsidRPr="00624431">
        <w:rPr>
          <w:lang w:val="sv-SE"/>
        </w:rPr>
        <w:t xml:space="preserve"> 2: 3150 hammartimmar</w:t>
      </w:r>
    </w:p>
    <w:p w14:paraId="02F5C24E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 xml:space="preserve">Inventarienummer: </w:t>
      </w:r>
      <w:proofErr w:type="gramStart"/>
      <w:r w:rsidRPr="00624431">
        <w:rPr>
          <w:lang w:val="sv-SE"/>
        </w:rPr>
        <w:t>707.0020</w:t>
      </w:r>
      <w:proofErr w:type="gramEnd"/>
      <w:r w:rsidRPr="00624431">
        <w:rPr>
          <w:lang w:val="sv-SE"/>
        </w:rPr>
        <w:t>.153</w:t>
      </w:r>
    </w:p>
    <w:p w14:paraId="292BE156" w14:textId="77777777" w:rsidR="00624431" w:rsidRPr="00624431" w:rsidRDefault="00624431" w:rsidP="00624431">
      <w:pPr>
        <w:rPr>
          <w:lang w:val="sv-SE"/>
        </w:rPr>
      </w:pPr>
    </w:p>
    <w:p w14:paraId="13707728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Beskrivning:</w:t>
      </w:r>
    </w:p>
    <w:p w14:paraId="5C980056" w14:textId="77777777" w:rsidR="00624431" w:rsidRPr="00624431" w:rsidRDefault="00624431" w:rsidP="00624431">
      <w:pPr>
        <w:rPr>
          <w:lang w:val="sv-SE"/>
        </w:rPr>
      </w:pPr>
    </w:p>
    <w:p w14:paraId="4E51D608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Borrigg i fungerande skick, karosseri och rostskador finns.</w:t>
      </w:r>
    </w:p>
    <w:p w14:paraId="348CD53C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Borrarmsväxel (rullning) lätt läckage</w:t>
      </w:r>
    </w:p>
    <w:p w14:paraId="19DD40F5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Framdäck ca 40% bakdäck ca 50%</w:t>
      </w:r>
    </w:p>
    <w:p w14:paraId="5811A888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Sitsklädseln något skadad</w:t>
      </w:r>
    </w:p>
    <w:p w14:paraId="387B45B8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Kabelskick 1000 volt bra</w:t>
      </w:r>
    </w:p>
    <w:p w14:paraId="6C2E754A" w14:textId="77777777" w:rsidR="00624431" w:rsidRPr="00624431" w:rsidRDefault="00624431" w:rsidP="00624431">
      <w:pPr>
        <w:rPr>
          <w:lang w:val="sv-SE"/>
        </w:rPr>
      </w:pPr>
    </w:p>
    <w:p w14:paraId="4D5682BB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Möblering:</w:t>
      </w:r>
    </w:p>
    <w:p w14:paraId="0AE21AAD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RCS4</w:t>
      </w:r>
    </w:p>
    <w:p w14:paraId="1F26110D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 xml:space="preserve">Borrhammare </w:t>
      </w:r>
      <w:proofErr w:type="spellStart"/>
      <w:r w:rsidRPr="00624431">
        <w:rPr>
          <w:lang w:val="sv-SE"/>
        </w:rPr>
        <w:t>Cop</w:t>
      </w:r>
      <w:proofErr w:type="spellEnd"/>
      <w:r w:rsidRPr="00624431">
        <w:rPr>
          <w:lang w:val="sv-SE"/>
        </w:rPr>
        <w:t xml:space="preserve"> 2238: Borrhammare 1: 100 timmar sedan senaste service, Borrhammare 2: Service på grund,</w:t>
      </w:r>
    </w:p>
    <w:p w14:paraId="1268EE07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 xml:space="preserve">Hammare 3: (reserv) service tillverkad av </w:t>
      </w:r>
      <w:proofErr w:type="spellStart"/>
      <w:r w:rsidRPr="00624431">
        <w:rPr>
          <w:lang w:val="sv-SE"/>
        </w:rPr>
        <w:t>Epiroc</w:t>
      </w:r>
      <w:proofErr w:type="spellEnd"/>
      <w:r w:rsidRPr="00624431">
        <w:rPr>
          <w:lang w:val="sv-SE"/>
        </w:rPr>
        <w:t>.</w:t>
      </w:r>
    </w:p>
    <w:p w14:paraId="5E802EE6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2 x 16-fots borrfästen och 2 x 18-fots borrfästen tillgängliga</w:t>
      </w:r>
    </w:p>
    <w:p w14:paraId="76941BC5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Stånghanteringssystem tillgängligt för båda borrarmarna</w:t>
      </w:r>
    </w:p>
    <w:p w14:paraId="2AFA5C30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>Nytt reservhjul finns</w:t>
      </w:r>
    </w:p>
    <w:p w14:paraId="61AF6E95" w14:textId="77777777" w:rsidR="00624431" w:rsidRPr="00624431" w:rsidRDefault="00624431" w:rsidP="00624431">
      <w:pPr>
        <w:rPr>
          <w:lang w:val="sv-SE"/>
        </w:rPr>
      </w:pPr>
      <w:r w:rsidRPr="00624431">
        <w:rPr>
          <w:lang w:val="sv-SE"/>
        </w:rPr>
        <w:t xml:space="preserve">Hydraulsystem fyllt med </w:t>
      </w:r>
      <w:proofErr w:type="spellStart"/>
      <w:r w:rsidRPr="00624431">
        <w:rPr>
          <w:lang w:val="sv-SE"/>
        </w:rPr>
        <w:t>bioolja</w:t>
      </w:r>
      <w:proofErr w:type="spellEnd"/>
    </w:p>
    <w:p w14:paraId="5E443963" w14:textId="22323F78" w:rsidR="00D26E1F" w:rsidRPr="00624431" w:rsidRDefault="00624431" w:rsidP="00624431">
      <w:pPr>
        <w:rPr>
          <w:lang w:val="sv-SE"/>
        </w:rPr>
      </w:pPr>
      <w:proofErr w:type="spellStart"/>
      <w:r w:rsidRPr="00624431">
        <w:rPr>
          <w:lang w:val="sv-SE"/>
        </w:rPr>
        <w:t>Ansul</w:t>
      </w:r>
      <w:proofErr w:type="spellEnd"/>
      <w:r w:rsidRPr="00624431">
        <w:rPr>
          <w:lang w:val="sv-SE"/>
        </w:rPr>
        <w:t xml:space="preserve"> brandsläckningssystem</w:t>
      </w:r>
    </w:p>
    <w:p w14:paraId="51A2EE2E" w14:textId="77777777" w:rsidR="00D26E1F" w:rsidRPr="00624431" w:rsidRDefault="00D26E1F">
      <w:pPr>
        <w:rPr>
          <w:lang w:val="sv-SE"/>
        </w:rPr>
      </w:pPr>
    </w:p>
    <w:p w14:paraId="2E8900E6" w14:textId="77777777" w:rsidR="00F8465C" w:rsidRPr="00624431" w:rsidRDefault="00F8465C">
      <w:pPr>
        <w:rPr>
          <w:lang w:val="sv-SE"/>
        </w:rPr>
      </w:pPr>
    </w:p>
    <w:p w14:paraId="178B177B" w14:textId="77777777" w:rsidR="007A6F58" w:rsidRPr="00624431" w:rsidRDefault="007A6F58">
      <w:pPr>
        <w:rPr>
          <w:lang w:val="sv-SE"/>
        </w:rPr>
      </w:pPr>
    </w:p>
    <w:sectPr w:rsidR="007A6F58" w:rsidRPr="006244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58"/>
    <w:rsid w:val="000873D2"/>
    <w:rsid w:val="00166004"/>
    <w:rsid w:val="0018425F"/>
    <w:rsid w:val="00624431"/>
    <w:rsid w:val="007A6F58"/>
    <w:rsid w:val="00B261D2"/>
    <w:rsid w:val="00B63CBF"/>
    <w:rsid w:val="00D26E1F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8619"/>
  <w15:chartTrackingRefBased/>
  <w15:docId w15:val="{5BA44531-5D58-4CAF-9D15-1E9CD938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Penker</dc:creator>
  <cp:keywords/>
  <dc:description/>
  <cp:lastModifiedBy>Thomas Kalus</cp:lastModifiedBy>
  <cp:revision>3</cp:revision>
  <dcterms:created xsi:type="dcterms:W3CDTF">2021-12-07T16:45:00Z</dcterms:created>
  <dcterms:modified xsi:type="dcterms:W3CDTF">2021-12-07T16:46:00Z</dcterms:modified>
</cp:coreProperties>
</file>